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4DEDA" w14:textId="3B23E7FF" w:rsidR="008C188C" w:rsidRPr="000940FC" w:rsidRDefault="00AB631F">
      <w:pPr>
        <w:rPr>
          <w:rFonts w:ascii="Times New Roman" w:hAnsi="Times New Roman" w:cs="Times New Roman"/>
          <w:sz w:val="28"/>
          <w:szCs w:val="28"/>
        </w:rPr>
      </w:pPr>
      <w:r w:rsidRPr="000940FC">
        <w:rPr>
          <w:rFonts w:ascii="Times New Roman" w:hAnsi="Times New Roman" w:cs="Times New Roman"/>
          <w:sz w:val="28"/>
          <w:szCs w:val="28"/>
        </w:rPr>
        <w:t xml:space="preserve">        </w:t>
      </w:r>
      <w:r w:rsidR="008C188C" w:rsidRPr="000940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218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188C" w:rsidRPr="000940FC">
        <w:rPr>
          <w:rFonts w:ascii="Times New Roman" w:hAnsi="Times New Roman" w:cs="Times New Roman"/>
          <w:sz w:val="28"/>
          <w:szCs w:val="28"/>
        </w:rPr>
        <w:t xml:space="preserve"> </w:t>
      </w:r>
      <w:r w:rsidR="000940FC">
        <w:rPr>
          <w:rFonts w:ascii="Times New Roman" w:hAnsi="Times New Roman" w:cs="Times New Roman"/>
          <w:sz w:val="28"/>
          <w:szCs w:val="28"/>
        </w:rPr>
        <w:t>Приложение№ 1</w:t>
      </w:r>
      <w:r w:rsidR="008C188C" w:rsidRPr="000940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40FC">
        <w:rPr>
          <w:rFonts w:ascii="Times New Roman" w:hAnsi="Times New Roman" w:cs="Times New Roman"/>
          <w:sz w:val="28"/>
          <w:szCs w:val="28"/>
        </w:rPr>
        <w:t xml:space="preserve"> </w:t>
      </w:r>
      <w:r w:rsidR="000940F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0A0FFBA6" w14:textId="3E3345B1" w:rsidR="008C188C" w:rsidRPr="000940FC" w:rsidRDefault="008C188C">
      <w:pPr>
        <w:rPr>
          <w:rFonts w:ascii="Times New Roman" w:hAnsi="Times New Roman" w:cs="Times New Roman"/>
          <w:sz w:val="28"/>
          <w:szCs w:val="28"/>
        </w:rPr>
      </w:pPr>
      <w:r w:rsidRPr="000940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</w:t>
      </w:r>
      <w:r w:rsidR="000940FC">
        <w:rPr>
          <w:rFonts w:ascii="Times New Roman" w:hAnsi="Times New Roman" w:cs="Times New Roman"/>
          <w:sz w:val="28"/>
          <w:szCs w:val="28"/>
        </w:rPr>
        <w:t>П</w:t>
      </w:r>
      <w:r w:rsidRPr="000940FC">
        <w:rPr>
          <w:rFonts w:ascii="Times New Roman" w:hAnsi="Times New Roman" w:cs="Times New Roman"/>
          <w:sz w:val="28"/>
          <w:szCs w:val="28"/>
        </w:rPr>
        <w:t>оложению о городском конкурсе</w:t>
      </w:r>
    </w:p>
    <w:p w14:paraId="7EA05E5A" w14:textId="056A75D0" w:rsidR="008C188C" w:rsidRDefault="008C188C">
      <w:pPr>
        <w:rPr>
          <w:rFonts w:ascii="Times New Roman" w:hAnsi="Times New Roman" w:cs="Times New Roman"/>
          <w:sz w:val="28"/>
          <w:szCs w:val="28"/>
        </w:rPr>
      </w:pPr>
      <w:r w:rsidRPr="000940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21808">
        <w:rPr>
          <w:rFonts w:ascii="Times New Roman" w:hAnsi="Times New Roman" w:cs="Times New Roman"/>
          <w:sz w:val="28"/>
          <w:szCs w:val="28"/>
        </w:rPr>
        <w:t xml:space="preserve"> </w:t>
      </w:r>
      <w:r w:rsidRPr="000940F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0940FC">
        <w:rPr>
          <w:rFonts w:ascii="Times New Roman" w:hAnsi="Times New Roman" w:cs="Times New Roman"/>
          <w:sz w:val="28"/>
          <w:szCs w:val="28"/>
        </w:rPr>
        <w:t>Образ_ЕКБ</w:t>
      </w:r>
      <w:proofErr w:type="spellEnd"/>
      <w:r w:rsidRPr="000940FC">
        <w:rPr>
          <w:rFonts w:ascii="Times New Roman" w:hAnsi="Times New Roman" w:cs="Times New Roman"/>
          <w:sz w:val="28"/>
          <w:szCs w:val="28"/>
        </w:rPr>
        <w:t>: Воспитатель года2024»</w:t>
      </w:r>
    </w:p>
    <w:p w14:paraId="32D8A7B9" w14:textId="77777777" w:rsidR="000940FC" w:rsidRPr="000940FC" w:rsidRDefault="000940FC">
      <w:pPr>
        <w:rPr>
          <w:rFonts w:ascii="Times New Roman" w:hAnsi="Times New Roman" w:cs="Times New Roman"/>
          <w:sz w:val="28"/>
          <w:szCs w:val="28"/>
        </w:rPr>
      </w:pPr>
    </w:p>
    <w:p w14:paraId="1A5CB23C" w14:textId="4FF0A455" w:rsidR="00C3501A" w:rsidRPr="000940FC" w:rsidRDefault="008C188C">
      <w:pPr>
        <w:rPr>
          <w:rFonts w:ascii="Times New Roman" w:hAnsi="Times New Roman" w:cs="Times New Roman"/>
          <w:sz w:val="28"/>
          <w:szCs w:val="28"/>
        </w:rPr>
      </w:pPr>
      <w:r w:rsidRPr="000940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631F" w:rsidRPr="000940FC">
        <w:rPr>
          <w:rFonts w:ascii="Times New Roman" w:hAnsi="Times New Roman" w:cs="Times New Roman"/>
          <w:sz w:val="28"/>
          <w:szCs w:val="28"/>
        </w:rPr>
        <w:t xml:space="preserve"> </w:t>
      </w:r>
      <w:r w:rsidR="003A4AD5" w:rsidRPr="000940FC">
        <w:rPr>
          <w:rFonts w:ascii="Times New Roman" w:hAnsi="Times New Roman" w:cs="Times New Roman"/>
          <w:sz w:val="28"/>
          <w:szCs w:val="28"/>
        </w:rPr>
        <w:t xml:space="preserve">Информационная карта участника городского конкурса </w:t>
      </w:r>
    </w:p>
    <w:p w14:paraId="7EEB3A63" w14:textId="49A2B851" w:rsidR="002B2A84" w:rsidRDefault="00621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88C" w:rsidRPr="000940FC">
        <w:rPr>
          <w:rFonts w:ascii="Times New Roman" w:hAnsi="Times New Roman" w:cs="Times New Roman"/>
          <w:sz w:val="28"/>
          <w:szCs w:val="28"/>
        </w:rPr>
        <w:t>Городского конкурса «Образ_</w:t>
      </w:r>
      <w:r w:rsidR="003A4AD5" w:rsidRPr="000940FC">
        <w:rPr>
          <w:rFonts w:ascii="Times New Roman" w:hAnsi="Times New Roman" w:cs="Times New Roman"/>
          <w:sz w:val="28"/>
          <w:szCs w:val="28"/>
        </w:rPr>
        <w:t xml:space="preserve"> ЕКБ: Воспитатель года 2024»</w:t>
      </w:r>
    </w:p>
    <w:p w14:paraId="4D00FD64" w14:textId="77777777" w:rsidR="0064370B" w:rsidRPr="000940FC" w:rsidRDefault="006437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097"/>
        <w:gridCol w:w="4684"/>
      </w:tblGrid>
      <w:tr w:rsidR="00493751" w:rsidRPr="00493751" w14:paraId="1A223EE9" w14:textId="77777777" w:rsidTr="00BB09C8">
        <w:trPr>
          <w:trHeight w:val="643"/>
        </w:trPr>
        <w:tc>
          <w:tcPr>
            <w:tcW w:w="9781" w:type="dxa"/>
            <w:gridSpan w:val="2"/>
          </w:tcPr>
          <w:p w14:paraId="2ED42CF7" w14:textId="1CCDBBAD" w:rsidR="00493751" w:rsidRPr="00493751" w:rsidRDefault="00493751" w:rsidP="004937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9375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Захваткина</w:t>
            </w:r>
          </w:p>
          <w:p w14:paraId="79B1193D" w14:textId="3B442022" w:rsidR="00493751" w:rsidRPr="00493751" w:rsidRDefault="00493751" w:rsidP="004937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3751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(фамилия)</w:t>
            </w:r>
          </w:p>
        </w:tc>
      </w:tr>
      <w:tr w:rsidR="00493751" w:rsidRPr="00493751" w14:paraId="693E8B31" w14:textId="77777777" w:rsidTr="00BB09C8">
        <w:trPr>
          <w:trHeight w:val="643"/>
        </w:trPr>
        <w:tc>
          <w:tcPr>
            <w:tcW w:w="9781" w:type="dxa"/>
            <w:gridSpan w:val="2"/>
          </w:tcPr>
          <w:p w14:paraId="3F918A8C" w14:textId="4D7D00AA" w:rsidR="00493751" w:rsidRDefault="00493751" w:rsidP="004937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Татьяна Александровна</w:t>
            </w:r>
          </w:p>
          <w:p w14:paraId="7EA3B408" w14:textId="483669E0" w:rsidR="00493751" w:rsidRPr="00493751" w:rsidRDefault="00493751" w:rsidP="004937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3751">
              <w:rPr>
                <w:rFonts w:ascii="Times New Roman" w:hAnsi="Times New Roman" w:cs="Times New Roman"/>
                <w:bCs/>
                <w:sz w:val="16"/>
                <w:szCs w:val="16"/>
              </w:rPr>
              <w:t>(имя, отчество)</w:t>
            </w:r>
          </w:p>
        </w:tc>
      </w:tr>
      <w:tr w:rsidR="00CB7FA3" w14:paraId="4D5B95A5" w14:textId="77777777" w:rsidTr="00BB09C8">
        <w:trPr>
          <w:trHeight w:val="643"/>
        </w:trPr>
        <w:tc>
          <w:tcPr>
            <w:tcW w:w="9781" w:type="dxa"/>
            <w:gridSpan w:val="2"/>
          </w:tcPr>
          <w:p w14:paraId="67FC1918" w14:textId="287F87BD" w:rsidR="00CB7FA3" w:rsidRPr="00CB7FA3" w:rsidRDefault="00BB09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CB7FA3" w:rsidRPr="00CB7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1.Общие сведения</w:t>
            </w:r>
          </w:p>
        </w:tc>
      </w:tr>
      <w:tr w:rsidR="00CB7FA3" w14:paraId="4D67BFEE" w14:textId="77777777" w:rsidTr="00BB09C8">
        <w:tc>
          <w:tcPr>
            <w:tcW w:w="5097" w:type="dxa"/>
          </w:tcPr>
          <w:p w14:paraId="2B7344F6" w14:textId="6236BBBC" w:rsidR="00CB7FA3" w:rsidRDefault="00CB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  <w:r w:rsidR="005A7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месяц,</w:t>
            </w:r>
            <w:r w:rsidR="005A7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5A7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4" w:type="dxa"/>
          </w:tcPr>
          <w:p w14:paraId="002959D4" w14:textId="16ACD44D" w:rsidR="00CB7FA3" w:rsidRDefault="005A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27.01.1960г.</w:t>
            </w:r>
          </w:p>
        </w:tc>
      </w:tr>
      <w:tr w:rsidR="00CB7FA3" w14:paraId="65CBE187" w14:textId="77777777" w:rsidTr="00BB09C8">
        <w:tc>
          <w:tcPr>
            <w:tcW w:w="5097" w:type="dxa"/>
          </w:tcPr>
          <w:p w14:paraId="203AE3DB" w14:textId="17C3C837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возрастных группах в настоящее время работаете</w:t>
            </w:r>
          </w:p>
        </w:tc>
        <w:tc>
          <w:tcPr>
            <w:tcW w:w="4684" w:type="dxa"/>
          </w:tcPr>
          <w:p w14:paraId="0E441AFC" w14:textId="156381D3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школе группа</w:t>
            </w:r>
          </w:p>
        </w:tc>
      </w:tr>
      <w:tr w:rsidR="00CB7FA3" w14:paraId="2F582471" w14:textId="77777777" w:rsidTr="00BB09C8">
        <w:tc>
          <w:tcPr>
            <w:tcW w:w="5097" w:type="dxa"/>
          </w:tcPr>
          <w:p w14:paraId="5997E9C8" w14:textId="1CAD8B4B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684" w:type="dxa"/>
          </w:tcPr>
          <w:p w14:paraId="33F09385" w14:textId="0908F8DC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аттестационная категория</w:t>
            </w:r>
          </w:p>
        </w:tc>
      </w:tr>
      <w:tr w:rsidR="00CB7FA3" w14:paraId="0E149A64" w14:textId="77777777" w:rsidTr="00BB09C8">
        <w:tc>
          <w:tcPr>
            <w:tcW w:w="5097" w:type="dxa"/>
          </w:tcPr>
          <w:p w14:paraId="637AD5B2" w14:textId="15F8479E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Почётные звания и награды (наименование и даты получения)</w:t>
            </w:r>
          </w:p>
        </w:tc>
        <w:tc>
          <w:tcPr>
            <w:tcW w:w="4684" w:type="dxa"/>
          </w:tcPr>
          <w:p w14:paraId="7A64F4E9" w14:textId="3DD4561C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имею.</w:t>
            </w:r>
          </w:p>
        </w:tc>
      </w:tr>
      <w:tr w:rsidR="00CB7FA3" w14:paraId="7F3736F4" w14:textId="77777777" w:rsidTr="00BB09C8">
        <w:tc>
          <w:tcPr>
            <w:tcW w:w="5097" w:type="dxa"/>
          </w:tcPr>
          <w:p w14:paraId="477398AA" w14:textId="1D2CFEAD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4684" w:type="dxa"/>
          </w:tcPr>
          <w:p w14:paraId="38B47D49" w14:textId="50AC9E2C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публиковала.</w:t>
            </w:r>
          </w:p>
        </w:tc>
      </w:tr>
      <w:tr w:rsidR="00CB7FA3" w14:paraId="3589E5DF" w14:textId="77777777" w:rsidTr="00BB09C8">
        <w:tc>
          <w:tcPr>
            <w:tcW w:w="5097" w:type="dxa"/>
          </w:tcPr>
          <w:p w14:paraId="04441BE4" w14:textId="144935A6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методического объединения</w:t>
            </w:r>
          </w:p>
        </w:tc>
        <w:tc>
          <w:tcPr>
            <w:tcW w:w="4684" w:type="dxa"/>
          </w:tcPr>
          <w:p w14:paraId="43EEA703" w14:textId="1918F11C" w:rsidR="00CB7FA3" w:rsidRDefault="00BB0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принимала.</w:t>
            </w:r>
          </w:p>
        </w:tc>
      </w:tr>
      <w:tr w:rsidR="00CB7FA3" w14:paraId="11E38263" w14:textId="77777777" w:rsidTr="00BB09C8">
        <w:tc>
          <w:tcPr>
            <w:tcW w:w="5097" w:type="dxa"/>
          </w:tcPr>
          <w:p w14:paraId="0644764E" w14:textId="4D1710F6" w:rsidR="00CB7FA3" w:rsidRDefault="008F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чём по мнению участника, состоит основная миссия воспитателя</w:t>
            </w:r>
          </w:p>
        </w:tc>
        <w:tc>
          <w:tcPr>
            <w:tcW w:w="4684" w:type="dxa"/>
          </w:tcPr>
          <w:p w14:paraId="0B7B3D18" w14:textId="12253B64" w:rsidR="00CB7FA3" w:rsidRDefault="00493751" w:rsidP="0049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социализации ребёнка</w:t>
            </w:r>
            <w:r w:rsidR="008F40F8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CB7FA3" w14:paraId="17DAB944" w14:textId="77777777" w:rsidTr="00BB09C8">
        <w:tc>
          <w:tcPr>
            <w:tcW w:w="5097" w:type="dxa"/>
          </w:tcPr>
          <w:p w14:paraId="600DBA13" w14:textId="724F2317" w:rsidR="00CB7FA3" w:rsidRDefault="008F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684" w:type="dxa"/>
          </w:tcPr>
          <w:p w14:paraId="09A847E4" w14:textId="1A2AD365" w:rsidR="00CB7FA3" w:rsidRDefault="008F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бег на лыжах, катание на коньках, садоводство, рисование, шитьё, вождение автом</w:t>
            </w:r>
            <w:r w:rsidR="0064370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иля.</w:t>
            </w:r>
          </w:p>
        </w:tc>
      </w:tr>
    </w:tbl>
    <w:p w14:paraId="7055002E" w14:textId="46CE8E84" w:rsidR="00F56B3A" w:rsidRPr="000940FC" w:rsidRDefault="00F56B3A">
      <w:pPr>
        <w:rPr>
          <w:rFonts w:ascii="Times New Roman" w:hAnsi="Times New Roman" w:cs="Times New Roman"/>
          <w:sz w:val="28"/>
          <w:szCs w:val="28"/>
        </w:rPr>
      </w:pPr>
    </w:p>
    <w:sectPr w:rsidR="00F56B3A" w:rsidRPr="0009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3183"/>
    <w:multiLevelType w:val="hybridMultilevel"/>
    <w:tmpl w:val="AE88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84"/>
    <w:rsid w:val="000940FC"/>
    <w:rsid w:val="002B2A84"/>
    <w:rsid w:val="00357288"/>
    <w:rsid w:val="003A4AD5"/>
    <w:rsid w:val="00493751"/>
    <w:rsid w:val="005A71ED"/>
    <w:rsid w:val="00621808"/>
    <w:rsid w:val="0064370B"/>
    <w:rsid w:val="00846358"/>
    <w:rsid w:val="008C188C"/>
    <w:rsid w:val="008F40F8"/>
    <w:rsid w:val="00AB631F"/>
    <w:rsid w:val="00B23B73"/>
    <w:rsid w:val="00BB09C8"/>
    <w:rsid w:val="00C3501A"/>
    <w:rsid w:val="00CB7FA3"/>
    <w:rsid w:val="00F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Конько</dc:creator>
  <cp:keywords/>
  <dc:description/>
  <cp:lastModifiedBy>Пользователь</cp:lastModifiedBy>
  <cp:revision>8</cp:revision>
  <dcterms:created xsi:type="dcterms:W3CDTF">2024-01-17T14:16:00Z</dcterms:created>
  <dcterms:modified xsi:type="dcterms:W3CDTF">2024-01-22T07:51:00Z</dcterms:modified>
</cp:coreProperties>
</file>